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1058AB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058AB" w:rsidRPr="001058AB">
        <w:rPr>
          <w:rFonts w:ascii="Arial" w:eastAsia="Times New Roman" w:hAnsi="Arial" w:cs="Arial"/>
          <w:sz w:val="20"/>
          <w:szCs w:val="20"/>
          <w:lang w:eastAsia="cs-CZ"/>
        </w:rPr>
        <w:t>„Revitalizace cyklotrasy T 16.1 ulice Pod Bořní – zelená turistická trasa KČT – chata Pod Bořeněm, Bílina“</w:t>
      </w:r>
    </w:p>
    <w:p w:rsidR="003C7E41" w:rsidRPr="001058AB" w:rsidRDefault="003C7E41" w:rsidP="003C7E4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058AB" w:rsidRPr="001058AB">
        <w:rPr>
          <w:rFonts w:ascii="Arial" w:eastAsia="Times New Roman" w:hAnsi="Arial" w:cs="Arial"/>
          <w:sz w:val="18"/>
          <w:szCs w:val="18"/>
          <w:lang w:eastAsia="cs-CZ"/>
        </w:rPr>
        <w:t>P22V000</w:t>
      </w:r>
      <w:r w:rsidR="002137E1" w:rsidRPr="001058AB">
        <w:rPr>
          <w:rFonts w:ascii="Arial" w:eastAsia="Times New Roman" w:hAnsi="Arial" w:cs="Arial"/>
          <w:sz w:val="18"/>
          <w:szCs w:val="18"/>
          <w:lang w:eastAsia="cs-CZ"/>
        </w:rPr>
        <w:t>00</w:t>
      </w:r>
      <w:r w:rsidR="001058AB" w:rsidRPr="001058AB">
        <w:rPr>
          <w:rFonts w:ascii="Arial" w:eastAsia="Times New Roman" w:hAnsi="Arial" w:cs="Arial"/>
          <w:sz w:val="18"/>
          <w:szCs w:val="18"/>
          <w:lang w:eastAsia="cs-CZ"/>
        </w:rPr>
        <w:t>183</w:t>
      </w:r>
      <w:bookmarkStart w:id="0" w:name="_GoBack"/>
      <w:bookmarkEnd w:id="0"/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3C7E41" w:rsidRPr="00655D15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ění Smlouvy o dílo na tuto akci</w:t>
      </w:r>
      <w:r w:rsidR="001058AB">
        <w:rPr>
          <w:rFonts w:ascii="Arial" w:eastAsia="Times New Roman" w:hAnsi="Arial" w:cs="Arial"/>
          <w:sz w:val="20"/>
          <w:lang w:eastAsia="cs-CZ"/>
        </w:rPr>
        <w:t>.</w:t>
      </w: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1058AB" w:rsidRPr="00EE353D" w:rsidRDefault="001058AB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1058AB"/>
    <w:rsid w:val="002137E1"/>
    <w:rsid w:val="003C7E41"/>
    <w:rsid w:val="005E32B0"/>
    <w:rsid w:val="006801CC"/>
    <w:rsid w:val="00954879"/>
    <w:rsid w:val="00AE62D2"/>
    <w:rsid w:val="00AF6314"/>
    <w:rsid w:val="00B1411D"/>
    <w:rsid w:val="00C73A86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54F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5</cp:revision>
  <cp:lastPrinted>2021-03-26T10:36:00Z</cp:lastPrinted>
  <dcterms:created xsi:type="dcterms:W3CDTF">2021-03-26T10:36:00Z</dcterms:created>
  <dcterms:modified xsi:type="dcterms:W3CDTF">2022-08-22T09:09:00Z</dcterms:modified>
</cp:coreProperties>
</file>